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5B171" w14:textId="77777777" w:rsidR="00154AC3" w:rsidRPr="00154AC3" w:rsidRDefault="00154AC3" w:rsidP="00154AC3">
      <w:pPr>
        <w:rPr>
          <w:rFonts w:ascii="Times New Roman" w:hAnsi="Times New Roman" w:cs="Times New Roman"/>
          <w:sz w:val="24"/>
          <w:szCs w:val="24"/>
        </w:rPr>
      </w:pPr>
      <w:r w:rsidRPr="00154AC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Опрос родителей "ФОП ДО в детском саду</w:t>
      </w:r>
      <w:proofErr w:type="gramStart"/>
      <w:r w:rsidRPr="00154AC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" :</w:t>
      </w:r>
      <w:proofErr w:type="gramEnd"/>
    </w:p>
    <w:p w14:paraId="3FE52D91" w14:textId="77777777" w:rsidR="00154AC3" w:rsidRPr="00154AC3" w:rsidRDefault="00154AC3" w:rsidP="00154AC3">
      <w:pPr>
        <w:rPr>
          <w:rFonts w:ascii="Times New Roman" w:hAnsi="Times New Roman" w:cs="Times New Roman"/>
          <w:sz w:val="24"/>
          <w:szCs w:val="24"/>
        </w:rPr>
      </w:pPr>
      <w:r w:rsidRPr="00154AC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Уважаемые родители!</w:t>
      </w:r>
    </w:p>
    <w:p w14:paraId="5611F4B5" w14:textId="77777777" w:rsidR="00154AC3" w:rsidRPr="00154AC3" w:rsidRDefault="00154AC3" w:rsidP="00154AC3">
      <w:pPr>
        <w:rPr>
          <w:rFonts w:ascii="Times New Roman" w:hAnsi="Times New Roman" w:cs="Times New Roman"/>
          <w:sz w:val="24"/>
          <w:szCs w:val="24"/>
        </w:rPr>
      </w:pPr>
      <w:r w:rsidRPr="00154A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01 сентября 2023 года​ детский​ сад​ перешел​ на работу по новой Федеральной образовательной программе дошкольного образования (ФОП ДО). Нам важно узнать Ваше мнение.  Просим Вас ответить на вопросы.  Это займет не более 5 минут.</w:t>
      </w:r>
    </w:p>
    <w:p w14:paraId="09E5A637" w14:textId="77777777" w:rsidR="00154AC3" w:rsidRPr="00154AC3" w:rsidRDefault="00154AC3" w:rsidP="00154AC3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154AC3">
          <w:rPr>
            <w:rStyle w:val="a5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</w:rPr>
          <w:t>https://forms.yandex.ru/u/6564d19684227ca172de5857/</w:t>
        </w:r>
      </w:hyperlink>
    </w:p>
    <w:p w14:paraId="7BDE5248" w14:textId="77777777" w:rsidR="00D61C4C" w:rsidRDefault="00D61C4C"/>
    <w:sectPr w:rsidR="00D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B35"/>
    <w:rsid w:val="00070B35"/>
    <w:rsid w:val="00154AC3"/>
    <w:rsid w:val="00D61C4C"/>
    <w:rsid w:val="00D8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D0CDE-4395-4A68-B12F-A106D4B4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AC3"/>
    <w:rPr>
      <w:b/>
      <w:bCs/>
    </w:rPr>
  </w:style>
  <w:style w:type="character" w:styleId="a5">
    <w:name w:val="Hyperlink"/>
    <w:basedOn w:val="a0"/>
    <w:uiPriority w:val="99"/>
    <w:semiHidden/>
    <w:unhideWhenUsed/>
    <w:rsid w:val="00154A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564d19684227ca172de58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2</cp:revision>
  <dcterms:created xsi:type="dcterms:W3CDTF">2024-06-04T09:29:00Z</dcterms:created>
  <dcterms:modified xsi:type="dcterms:W3CDTF">2024-06-04T09:30:00Z</dcterms:modified>
</cp:coreProperties>
</file>